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06FBF" w:rsidR="00006FBF" w:rsidP="00006FBF" w:rsidRDefault="00006FBF" w14:paraId="27F7355A" w14:textId="29F99A0F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textAlignment w:val="center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 xml:space="preserve">10.1.1 </w:t>
      </w: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006FBF">
        <w:rPr>
          <w:rFonts w:ascii="Arial" w:hAnsi="Arial" w:eastAsia="Times New Roman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  <w:t xml:space="preserve">Bekleidung für tragende Holzfachwerkwände F 90-B </w:t>
      </w:r>
    </w:p>
    <w:p w:rsidR="00006FBF" w:rsidP="00006FBF" w:rsidRDefault="00006FBF" w14:paraId="479403C4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Bekleidung für tragende Holzfachwerkwände F 90-B,</w:t>
      </w:r>
    </w:p>
    <w:p w:rsidRPr="00006FBF" w:rsidR="00042314" w:rsidP="00006FBF" w:rsidRDefault="00042314" w14:paraId="21C77C92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006FBF" w:rsidR="00006FBF" w:rsidP="00006FBF" w:rsidRDefault="00042314" w14:paraId="146154EA" w14:textId="21427302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Arial" w:hAnsi="Arial" w:eastAsia="Times New Roman" w:cs="Arial"/>
          <w:noProof/>
          <w:color w:val="000000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717DA7ED" wp14:editId="49531435">
            <wp:extent cx="2495227" cy="1475079"/>
            <wp:effectExtent l="0" t="0" r="0" b="0"/>
            <wp:docPr id="1855696562" name="Grafik 6" descr="Ein Bild, das Screenshot, Quadrat, Reihe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96562" name="Grafik 6" descr="Ein Bild, das Screenshot, Quadrat, Reihe, 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657" cy="14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ab/>
      </w:r>
      <w:r>
        <w:rPr>
          <w:rFonts w:ascii="Arial" w:hAnsi="Arial" w:eastAsia="Times New Roman" w:cs="Arial"/>
          <w:noProof/>
          <w:color w:val="000000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0D42CAF4" wp14:editId="52401FE9">
            <wp:extent cx="1835892" cy="559435"/>
            <wp:effectExtent l="0" t="0" r="5715" b="0"/>
            <wp:docPr id="791166971" name="Grafik 7" descr="Ein Bild, das Screenshot, Reihe, Schwarz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66971" name="Grafik 7" descr="Ein Bild, das Screenshot, Reihe, Schwarz, Rechteck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63" cy="57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14" w:rsidP="00042314" w:rsidRDefault="00042314" w14:paraId="4D8D39FD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006FBF" w:rsidR="00006FBF" w:rsidP="00042314" w:rsidRDefault="00042314" w14:paraId="160DC0FF" w14:textId="3DF68E41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006FBF" w:rsid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liefern und fachgerecht montieren, aus zementgebundenen </w:t>
      </w:r>
    </w:p>
    <w:p w:rsidRPr="00006FBF" w:rsidR="00006FBF" w:rsidP="00006FBF" w:rsidRDefault="00006FBF" w14:paraId="28B1C3AA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Brandschutzbauplatten auf Basis von Calciumsilikat </w:t>
      </w:r>
    </w:p>
    <w:p w:rsidRPr="00006FBF" w:rsidR="00006FBF" w:rsidP="4B6BD013" w:rsidRDefault="00006FBF" w14:paraId="46AC201B" w14:textId="4B54554E">
      <w:pPr>
        <w:shd w:val="clear" w:color="auto" w:fill="FFFFFF" w:themeFill="background1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 w:rsid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Rohdichte ca. 870 kg/m</w:t>
      </w:r>
      <w:r w:rsidR="00B840E1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³</w:t>
      </w:r>
      <w:r w:rsidR="0C08951D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(trocken)</w:t>
      </w:r>
    </w:p>
    <w:p w:rsidRPr="00006FBF" w:rsidR="00006FBF" w:rsidP="00006FBF" w:rsidRDefault="00006FBF" w14:paraId="5458935C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Druckfestigkeit ca. 9,3 N/mm² nach DIN EN 826</w:t>
      </w:r>
    </w:p>
    <w:p w:rsidRPr="00006FBF" w:rsidR="00006FBF" w:rsidP="00006FBF" w:rsidRDefault="00006FBF" w14:paraId="651A0B4F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nichtbrennbar – A1</w:t>
      </w:r>
    </w:p>
    <w:p w:rsidRPr="00006FBF" w:rsidR="00006FBF" w:rsidP="00006FBF" w:rsidRDefault="00006FBF" w14:paraId="3330BC34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 xml:space="preserve">dauerhaft wasserresistent gem. Leistungserklärung (Typ Y, </w:t>
      </w:r>
      <w:proofErr w:type="spellStart"/>
      <w:r w:rsidRPr="00006FBF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DoP</w:t>
      </w:r>
      <w:proofErr w:type="spellEnd"/>
      <w:r w:rsidRPr="00006FBF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)</w:t>
      </w:r>
    </w:p>
    <w:p w:rsidRPr="00006FBF" w:rsidR="00006FBF" w:rsidP="00006FBF" w:rsidRDefault="00006FBF" w14:paraId="6FB0DCF2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006FBF" w:rsidR="00006FBF" w:rsidP="00006FBF" w:rsidRDefault="00006FBF" w14:paraId="6F1929BF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u w:val="single"/>
          <w:lang w:eastAsia="de-DE"/>
          <w14:ligatures w14:val="none"/>
        </w:rPr>
        <w:t>Angebotene Konstruktion</w:t>
      </w: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 </w:t>
      </w:r>
    </w:p>
    <w:p w:rsidRPr="00042314" w:rsidR="00006FBF" w:rsidP="00006FBF" w:rsidRDefault="00006FBF" w14:paraId="33636B90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</w:pPr>
      <w:r w:rsidRPr="00042314">
        <w:rPr>
          <w:rFonts w:ascii="Arial" w:hAnsi="Arial" w:eastAsia="Times New Roman" w:cs="Arial"/>
          <w:b/>
          <w:bCs/>
          <w:color w:val="00B0F0"/>
          <w:kern w:val="0"/>
          <w:sz w:val="20"/>
          <w:szCs w:val="20"/>
          <w:lang w:eastAsia="de-DE"/>
          <w14:ligatures w14:val="none"/>
        </w:rPr>
        <w:t>Promat-Konstruktion 460.25</w:t>
      </w:r>
    </w:p>
    <w:p w:rsidRPr="00006FBF" w:rsidR="00006FBF" w:rsidP="00006FBF" w:rsidRDefault="00006FBF" w14:paraId="082251CD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aus PROMATECT-H Brandschutzbauplatten d = 15 mm</w:t>
      </w:r>
    </w:p>
    <w:p w:rsidRPr="00006FBF" w:rsidR="00006FBF" w:rsidP="00006FBF" w:rsidRDefault="00006FBF" w14:paraId="27A8DAD3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kern w:val="0"/>
          <w:sz w:val="20"/>
          <w:szCs w:val="20"/>
          <w:lang w:eastAsia="de-DE"/>
          <w14:ligatures w14:val="none"/>
        </w:rPr>
        <w:t>Amtlicher Nachweis: ABP Nr. P-3200/0909-MPA BS</w:t>
      </w:r>
    </w:p>
    <w:p w:rsidRPr="00006FBF" w:rsidR="00006FBF" w:rsidP="00006FBF" w:rsidRDefault="00006FBF" w14:paraId="13DF90B8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006FBF" w:rsidR="00006FBF" w:rsidP="00006FBF" w:rsidRDefault="00006FBF" w14:paraId="02BFA1F0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Dem Angebot ist der gültige allgemeine bauaufsichtliche </w:t>
      </w:r>
    </w:p>
    <w:p w:rsidRPr="00006FBF" w:rsidR="00006FBF" w:rsidP="00006FBF" w:rsidRDefault="00006FBF" w14:paraId="0CB4256B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Nachweis der angebotenen Konstruktion beizufügen.</w:t>
      </w:r>
    </w:p>
    <w:p w:rsidRPr="00006FBF" w:rsidR="00006FBF" w:rsidP="00006FBF" w:rsidRDefault="00006FBF" w14:paraId="760C3A4F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006FBF" w:rsidR="00006FBF" w:rsidP="00006FBF" w:rsidRDefault="00006FBF" w14:paraId="4E25E1A0" w14:textId="7A0CBDBF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Wandhöhe: 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........... m (max. 5000 mm)</w:t>
      </w:r>
    </w:p>
    <w:p w:rsidRPr="00006FBF" w:rsidR="00006FBF" w:rsidP="00006FBF" w:rsidRDefault="00006FBF" w14:paraId="1E4D8820" w14:textId="55D83D6C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Wandlänge: 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.......... m </w:t>
      </w:r>
    </w:p>
    <w:p w:rsidRPr="00006FBF" w:rsidR="00006FBF" w:rsidP="00006FBF" w:rsidRDefault="00006FBF" w14:paraId="1F6BF4AA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006FBF" w:rsidR="00006FBF" w:rsidP="00006FBF" w:rsidRDefault="00006FBF" w14:paraId="0B95EAB6" w14:textId="2EE09DA6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 xml:space="preserve">Abrechnungseinheit: </w:t>
      </w:r>
      <w:r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ab/>
      </w:r>
      <w:r w:rsidRPr="00006FBF"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  <w:t>m²</w:t>
      </w:r>
    </w:p>
    <w:p w:rsidRPr="00006FBF" w:rsidR="00006FBF" w:rsidP="00006FBF" w:rsidRDefault="00006FBF" w14:paraId="115A1080" w14:textId="77777777">
      <w:pPr>
        <w:shd w:val="clear" w:color="auto" w:fill="FFFFFF"/>
        <w:tabs>
          <w:tab w:val="left" w:pos="1701"/>
          <w:tab w:val="left" w:pos="2835"/>
          <w:tab w:val="left" w:pos="3969"/>
          <w:tab w:val="left" w:pos="5954"/>
        </w:tabs>
        <w:spacing w:after="0" w:line="240" w:lineRule="auto"/>
        <w:ind w:firstLine="1701"/>
        <w:textAlignment w:val="center"/>
        <w:rPr>
          <w:rFonts w:ascii="Arial" w:hAnsi="Arial" w:eastAsia="Times New Roman" w:cs="Arial"/>
          <w:color w:val="000000"/>
          <w:kern w:val="0"/>
          <w:sz w:val="20"/>
          <w:szCs w:val="20"/>
          <w:lang w:eastAsia="de-DE"/>
          <w14:ligatures w14:val="none"/>
        </w:rPr>
      </w:pPr>
    </w:p>
    <w:p w:rsidRPr="00006FBF" w:rsidR="00711A19" w:rsidP="00006FBF" w:rsidRDefault="003B307B" w14:paraId="2629E79E" w14:textId="2BAA8C01">
      <w:pPr>
        <w:pStyle w:val="KeinLeerraum"/>
        <w:tabs>
          <w:tab w:val="left" w:pos="1701"/>
          <w:tab w:val="left" w:pos="2835"/>
          <w:tab w:val="left" w:pos="3969"/>
          <w:tab w:val="left" w:pos="5954"/>
        </w:tabs>
        <w:ind w:firstLine="1701"/>
        <w:rPr>
          <w:rFonts w:ascii="Arial" w:hAnsi="Arial" w:cs="Arial"/>
          <w:sz w:val="20"/>
          <w:szCs w:val="20"/>
        </w:rPr>
      </w:pPr>
      <w:r w:rsidRPr="00006FBF">
        <w:rPr>
          <w:rFonts w:ascii="Arial" w:hAnsi="Arial" w:cs="Arial"/>
          <w:b/>
          <w:bCs/>
          <w:sz w:val="20"/>
          <w:szCs w:val="20"/>
        </w:rPr>
        <w:t>Menge: …………………</w:t>
      </w:r>
      <w:r w:rsidRPr="00006FBF">
        <w:rPr>
          <w:rFonts w:ascii="Arial" w:hAnsi="Arial" w:cs="Arial"/>
          <w:b/>
          <w:bCs/>
          <w:sz w:val="20"/>
          <w:szCs w:val="20"/>
        </w:rPr>
        <w:tab/>
      </w:r>
      <w:r w:rsidRPr="00006FBF">
        <w:rPr>
          <w:rFonts w:ascii="Arial" w:hAnsi="Arial" w:cs="Arial"/>
          <w:b/>
          <w:bCs/>
          <w:sz w:val="20"/>
          <w:szCs w:val="20"/>
        </w:rPr>
        <w:t>EP: …………………</w:t>
      </w:r>
      <w:r w:rsidRPr="00006FBF">
        <w:rPr>
          <w:rFonts w:ascii="Arial" w:hAnsi="Arial" w:cs="Arial"/>
          <w:b/>
          <w:bCs/>
          <w:sz w:val="20"/>
          <w:szCs w:val="20"/>
        </w:rPr>
        <w:tab/>
      </w:r>
      <w:r w:rsidRPr="00006FBF">
        <w:rPr>
          <w:rFonts w:ascii="Arial" w:hAnsi="Arial" w:cs="Arial"/>
          <w:b/>
          <w:bCs/>
          <w:sz w:val="20"/>
          <w:szCs w:val="20"/>
        </w:rPr>
        <w:t>GP: …………………</w:t>
      </w:r>
    </w:p>
    <w:sectPr w:rsidRPr="00006FBF" w:rsidR="00711A19" w:rsidSect="00AB13D8">
      <w:headerReference w:type="default" r:id="rId11"/>
      <w:footerReference w:type="default" r:id="rId12"/>
      <w:pgSz w:w="11906" w:h="16838" w:orient="portrait"/>
      <w:pgMar w:top="1305" w:right="1417" w:bottom="1417" w:left="1417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7C12" w:rsidP="007D7B74" w:rsidRDefault="00B97C12" w14:paraId="06311A30" w14:textId="77777777">
      <w:r>
        <w:separator/>
      </w:r>
    </w:p>
  </w:endnote>
  <w:endnote w:type="continuationSeparator" w:id="0">
    <w:p w:rsidR="00B97C12" w:rsidP="007D7B74" w:rsidRDefault="00B97C12" w14:paraId="66D62E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B13D8" w:rsidRDefault="00AB13D8" w14:paraId="24B11A57" w14:textId="77777777">
    <w:pPr>
      <w:pStyle w:val="Fuzeile"/>
      <w:rPr>
        <w:rFonts w:asciiTheme="majorHAnsi" w:hAnsiTheme="majorHAnsi" w:cstheme="majorHAnsi"/>
        <w:sz w:val="16"/>
        <w:szCs w:val="16"/>
      </w:rPr>
    </w:pPr>
  </w:p>
  <w:p w:rsidRPr="00AB13D8" w:rsidR="00581D33" w:rsidRDefault="00AB13D8" w14:paraId="394C30E1" w14:textId="23A774EC">
    <w:pPr>
      <w:pStyle w:val="Fuzeile"/>
      <w:rPr>
        <w:rFonts w:asciiTheme="majorHAnsi" w:hAnsiTheme="majorHAnsi" w:cstheme="majorHAnsi"/>
        <w:sz w:val="16"/>
        <w:szCs w:val="16"/>
      </w:rPr>
    </w:pPr>
    <w:r w:rsidRPr="00AB13D8">
      <w:rPr>
        <w:rFonts w:asciiTheme="majorHAnsi" w:hAnsiTheme="majorHAnsi" w:cstheme="majorHAnsi"/>
        <w:sz w:val="13"/>
        <w:szCs w:val="13"/>
      </w:rPr>
      <w:t>0012408</w:t>
    </w:r>
    <w:r w:rsidRPr="00BE4DC9" w:rsidR="00A777B3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44ABA8" wp14:editId="08CD5C1A">
              <wp:simplePos x="0" y="0"/>
              <wp:positionH relativeFrom="page">
                <wp:posOffset>-128270</wp:posOffset>
              </wp:positionH>
              <wp:positionV relativeFrom="page">
                <wp:posOffset>9744417</wp:posOffset>
              </wp:positionV>
              <wp:extent cx="4320000" cy="1260000"/>
              <wp:effectExtent l="0" t="0" r="0" b="0"/>
              <wp:wrapNone/>
              <wp:docPr id="9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PromatFooter"/>
                            <w:tag w:val="{&quot;templafy&quot;:{&quot;id&quot;:&quot;b2760e8a-cf5a-4102-af7a-6564a35d63f6&quot;}}"/>
                            <w:id w:val="-539906804"/>
                            <w:picture/>
                          </w:sdtPr>
                          <w:sdtContent>
                            <w:p w:rsidR="00A777B3" w:rsidP="00A777B3" w:rsidRDefault="00A777B3" w14:paraId="6138CFC5" w14:textId="7777777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C78E941" wp14:editId="5599472B">
                                    <wp:extent cx="2131200" cy="1062000"/>
                                    <wp:effectExtent l="0" t="0" r="2540" b="5080"/>
                                    <wp:docPr id="721340284" name="Picture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2378800" name="Picture 2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31200" cy="10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D5CE0D8">
            <v:shapetype id="_x0000_t202" coordsize="21600,21600" o:spt="202" path="m,l,21600r21600,l21600,xe" w14:anchorId="7F44ABA8">
              <v:stroke joinstyle="miter"/>
              <v:path gradientshapeok="t" o:connecttype="rect"/>
            </v:shapetype>
            <v:shape id="Text Box 10" style="position:absolute;margin-left:-10.1pt;margin-top:767.3pt;width:340.15pt;height:99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">
              <v:textbox inset="0,0,0,0">
                <w:txbxContent>
                  <w:sdt>
                    <w:sdtPr>
                      <w:id w:val="2131875647"/>
                      <w:alias w:val="Form.BlankLetterhead.PromatFooter"/>
                      <w:tag w:val="{&quot;templafy&quot;:{&quot;id&quot;:&quot;b2760e8a-cf5a-4102-af7a-6564a35d63f6&quot;}}"/>
                      <w:id w:val="-539906804"/>
                      <w:picture/>
                    </w:sdtPr>
                    <w:sdtContent>
                      <w:p w:rsidR="00A777B3" w:rsidP="00A777B3" w:rsidRDefault="00A777B3" w14:paraId="672A6659" w14:textId="77777777">
                        <w:r>
                          <w:rPr>
                            <w:noProof/>
                          </w:rPr>
                          <w:drawing>
                            <wp:inline distT="0" distB="0" distL="0" distR="0" wp14:anchorId="2A36613C" wp14:editId="5599472B">
                              <wp:extent cx="2131200" cy="1062000"/>
                              <wp:effectExtent l="0" t="0" r="2540" b="5080"/>
                              <wp:docPr id="1801316922" name="Picture 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2378800" name="Picture 2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31200" cy="10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5A7607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5D73D" wp14:editId="21DF0FEF">
              <wp:simplePos x="0" y="0"/>
              <wp:positionH relativeFrom="column">
                <wp:posOffset>0</wp:posOffset>
              </wp:positionH>
              <wp:positionV relativeFrom="paragraph">
                <wp:posOffset>-49188</wp:posOffset>
              </wp:positionV>
              <wp:extent cx="5760720" cy="0"/>
              <wp:effectExtent l="0" t="0" r="508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6112EA9C">
            <v:line id="Gerade Verbindung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0,-3.85pt" to="453.6pt,-3.85pt" w14:anchorId="452BE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">
              <v:stroke joinstyle="miter"/>
            </v:line>
          </w:pict>
        </mc:Fallback>
      </mc:AlternateContent>
    </w:r>
    <w:r w:rsidR="00AB14BF">
      <w:rPr>
        <w:rFonts w:asciiTheme="majorHAnsi" w:hAnsiTheme="majorHAnsi" w:cstheme="majorHAnsi"/>
        <w:sz w:val="16"/>
        <w:szCs w:val="16"/>
      </w:rPr>
      <w:tab/>
    </w:r>
    <w:r w:rsidR="00C41874">
      <w:rPr>
        <w:rFonts w:asciiTheme="majorHAnsi" w:hAnsiTheme="majorHAnsi" w:cstheme="majorHAnsi"/>
        <w:sz w:val="16"/>
        <w:szCs w:val="16"/>
      </w:rPr>
      <w:tab/>
    </w:r>
    <w:r w:rsidRPr="00D84356" w:rsidR="00221A35">
      <w:rPr>
        <w:rFonts w:asciiTheme="majorHAnsi" w:hAnsiTheme="majorHAnsi" w:cstheme="majorHAnsi"/>
        <w:sz w:val="13"/>
        <w:szCs w:val="13"/>
      </w:rPr>
      <w:t>S</w:t>
    </w:r>
    <w:r w:rsidRPr="00D84356" w:rsidR="007D7B74">
      <w:rPr>
        <w:rFonts w:asciiTheme="majorHAnsi" w:hAnsiTheme="majorHAnsi" w:cstheme="majorHAnsi"/>
        <w:sz w:val="13"/>
        <w:szCs w:val="13"/>
      </w:rPr>
      <w:t xml:space="preserve">eite </w:t>
    </w:r>
    <w:r w:rsidRPr="00D84356" w:rsidR="007D7B74">
      <w:rPr>
        <w:rFonts w:asciiTheme="majorHAnsi" w:hAnsiTheme="majorHAnsi" w:cstheme="majorHAnsi"/>
        <w:sz w:val="13"/>
        <w:szCs w:val="13"/>
      </w:rPr>
      <w:fldChar w:fldCharType="begin"/>
    </w:r>
    <w:r w:rsidRPr="00D84356" w:rsidR="007D7B74">
      <w:rPr>
        <w:rFonts w:asciiTheme="majorHAnsi" w:hAnsiTheme="majorHAnsi" w:cstheme="majorHAnsi"/>
        <w:sz w:val="13"/>
        <w:szCs w:val="13"/>
      </w:rPr>
      <w:instrText xml:space="preserve"> PAGE  \* MERGEFORMAT </w:instrText>
    </w:r>
    <w:r w:rsidRPr="00D84356" w:rsidR="007D7B74">
      <w:rPr>
        <w:rFonts w:asciiTheme="majorHAnsi" w:hAnsiTheme="majorHAnsi" w:cstheme="majorHAnsi"/>
        <w:sz w:val="13"/>
        <w:szCs w:val="13"/>
      </w:rPr>
      <w:fldChar w:fldCharType="separate"/>
    </w:r>
    <w:r w:rsidRPr="00D84356" w:rsidR="007D7B74">
      <w:rPr>
        <w:rFonts w:asciiTheme="majorHAnsi" w:hAnsiTheme="majorHAnsi" w:cstheme="majorHAnsi"/>
        <w:noProof/>
        <w:sz w:val="13"/>
        <w:szCs w:val="13"/>
      </w:rPr>
      <w:t>1</w:t>
    </w:r>
    <w:r w:rsidRPr="00D84356" w:rsidR="007D7B74">
      <w:rPr>
        <w:rFonts w:asciiTheme="majorHAnsi" w:hAnsiTheme="majorHAnsi" w:cstheme="majorHAnsi"/>
        <w:sz w:val="13"/>
        <w:szCs w:val="13"/>
      </w:rPr>
      <w:fldChar w:fldCharType="end"/>
    </w:r>
    <w:r w:rsidRPr="00D84356" w:rsidR="007D7B74">
      <w:rPr>
        <w:rFonts w:asciiTheme="majorHAnsi" w:hAnsiTheme="majorHAnsi" w:cstheme="majorHAnsi"/>
        <w:sz w:val="13"/>
        <w:szCs w:val="13"/>
      </w:rPr>
      <w:t xml:space="preserve"> von </w:t>
    </w:r>
    <w:r w:rsidRPr="00D84356" w:rsidR="007D7B74">
      <w:rPr>
        <w:rFonts w:asciiTheme="majorHAnsi" w:hAnsiTheme="majorHAnsi" w:cstheme="majorHAnsi"/>
        <w:sz w:val="13"/>
        <w:szCs w:val="13"/>
      </w:rPr>
      <w:fldChar w:fldCharType="begin"/>
    </w:r>
    <w:r w:rsidRPr="00D84356" w:rsidR="007D7B74">
      <w:rPr>
        <w:rFonts w:asciiTheme="majorHAnsi" w:hAnsiTheme="majorHAnsi" w:cstheme="majorHAnsi"/>
        <w:sz w:val="13"/>
        <w:szCs w:val="13"/>
      </w:rPr>
      <w:instrText xml:space="preserve"> NUMPAGES  \* MERGEFORMAT </w:instrText>
    </w:r>
    <w:r w:rsidRPr="00D84356" w:rsidR="007D7B74">
      <w:rPr>
        <w:rFonts w:asciiTheme="majorHAnsi" w:hAnsiTheme="majorHAnsi" w:cstheme="majorHAnsi"/>
        <w:sz w:val="13"/>
        <w:szCs w:val="13"/>
      </w:rPr>
      <w:fldChar w:fldCharType="separate"/>
    </w:r>
    <w:r w:rsidRPr="00D84356" w:rsidR="007D7B74">
      <w:rPr>
        <w:rFonts w:asciiTheme="majorHAnsi" w:hAnsiTheme="majorHAnsi" w:cstheme="majorHAnsi"/>
        <w:noProof/>
        <w:sz w:val="13"/>
        <w:szCs w:val="13"/>
      </w:rPr>
      <w:t>1</w:t>
    </w:r>
    <w:r w:rsidRPr="00D84356" w:rsidR="007D7B74">
      <w:rPr>
        <w:rFonts w:asciiTheme="majorHAnsi" w:hAnsiTheme="majorHAnsi" w:cstheme="majorHAnsi"/>
        <w:sz w:val="13"/>
        <w:szCs w:val="13"/>
      </w:rPr>
      <w:fldChar w:fldCharType="end"/>
    </w:r>
  </w:p>
  <w:tbl>
    <w:tblPr>
      <w:tblStyle w:val="Tabellenraster"/>
      <w:tblW w:w="0" w:type="auto"/>
      <w:tblInd w:w="-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99"/>
      <w:gridCol w:w="1123"/>
      <w:gridCol w:w="499"/>
      <w:gridCol w:w="1144"/>
      <w:gridCol w:w="499"/>
      <w:gridCol w:w="1045"/>
      <w:gridCol w:w="499"/>
      <w:gridCol w:w="956"/>
      <w:gridCol w:w="499"/>
      <w:gridCol w:w="911"/>
    </w:tblGrid>
    <w:tr w:rsidRPr="00456AB1" w:rsidR="00456AB1" w:rsidTr="00AB14BF" w14:paraId="03C32396" w14:textId="77777777">
      <w:trPr>
        <w:trHeight w:val="585"/>
      </w:trPr>
      <w:tc>
        <w:tcPr>
          <w:tcW w:w="499" w:type="dxa"/>
          <w:vAlign w:val="center"/>
        </w:tcPr>
        <w:p w:rsidRPr="00456AB1" w:rsidR="00AB13D8" w:rsidP="00456AB1" w:rsidRDefault="00456AB1" w14:paraId="3AFC0733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05731653" wp14:editId="2B2C211B">
                <wp:extent cx="180000" cy="180000"/>
                <wp:effectExtent l="0" t="0" r="0" b="0"/>
                <wp:docPr id="1281683693" name="Grafik 1281683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Grafik 45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:rsidRPr="00456AB1" w:rsidR="00456AB1" w:rsidP="00AB13D8" w:rsidRDefault="00456AB1" w14:paraId="71ACF2BC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w:history="1" r:id="rId3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www.facebook.com/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PromatDeutschland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:rsidRPr="00456AB1" w:rsidR="00456AB1" w:rsidP="00456AB1" w:rsidRDefault="00456AB1" w14:paraId="12E913E1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56FED010" wp14:editId="0880EC0E">
                <wp:extent cx="180000" cy="180000"/>
                <wp:effectExtent l="0" t="0" r="0" b="0"/>
                <wp:docPr id="351173174" name="Grafik 351173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rafik 46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:rsidRPr="00456AB1" w:rsidR="00456AB1" w:rsidP="00AB13D8" w:rsidRDefault="00456AB1" w14:paraId="12AC62B4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w:history="1" r:id="rId5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www.instagram.com/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promatbrandschutz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:rsidRPr="00456AB1" w:rsidR="00456AB1" w:rsidP="00456AB1" w:rsidRDefault="00456AB1" w14:paraId="7A533D33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54EC7A53" wp14:editId="0F1DA68F">
                <wp:extent cx="180000" cy="180000"/>
                <wp:effectExtent l="0" t="0" r="0" b="0"/>
                <wp:docPr id="769152962" name="Grafik 769152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47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:rsidRPr="00456AB1" w:rsidR="00456AB1" w:rsidP="00AB13D8" w:rsidRDefault="00456AB1" w14:paraId="665FB500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w:history="1" r:id="rId7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www.linkedin.com/</w:t>
            </w:r>
          </w:hyperlink>
          <w:r w:rsidR="00AB13D8">
            <w:br/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company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  <w:proofErr w:type="spellStart"/>
          <w:r w:rsidRPr="00456AB1">
            <w:rPr>
              <w:rFonts w:ascii="Arial" w:hAnsi="Arial" w:cs="Arial"/>
              <w:sz w:val="10"/>
              <w:szCs w:val="10"/>
            </w:rPr>
            <w:t>promat</w:t>
          </w:r>
          <w:proofErr w:type="spellEnd"/>
          <w:r w:rsidRPr="00456AB1">
            <w:rPr>
              <w:rFonts w:ascii="Arial" w:hAnsi="Arial" w:cs="Arial"/>
              <w:sz w:val="10"/>
              <w:szCs w:val="10"/>
            </w:rPr>
            <w:t>/</w:t>
          </w:r>
        </w:p>
      </w:tc>
      <w:tc>
        <w:tcPr>
          <w:tcW w:w="499" w:type="dxa"/>
          <w:vAlign w:val="center"/>
        </w:tcPr>
        <w:p w:rsidRPr="00456AB1" w:rsidR="00456AB1" w:rsidP="00456AB1" w:rsidRDefault="00456AB1" w14:paraId="00AFBB5D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7F8B7EB5" wp14:editId="2588DFE4">
                <wp:extent cx="180000" cy="180000"/>
                <wp:effectExtent l="0" t="0" r="0" b="0"/>
                <wp:docPr id="43212622" name="Grafik 43212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Grafik 48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</w:tcPr>
        <w:p w:rsidRPr="00AB14BF" w:rsidR="00456AB1" w:rsidP="00456AB1" w:rsidRDefault="00456AB1" w14:paraId="70B383A6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w:history="1" r:id="rId9">
            <w:r w:rsidRPr="00AB14BF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www.youtube.de</w:t>
            </w:r>
          </w:hyperlink>
        </w:p>
      </w:tc>
      <w:tc>
        <w:tcPr>
          <w:tcW w:w="499" w:type="dxa"/>
          <w:vAlign w:val="center"/>
        </w:tcPr>
        <w:p w:rsidRPr="00456AB1" w:rsidR="00456AB1" w:rsidP="00456AB1" w:rsidRDefault="00456AB1" w14:paraId="31CE5F3C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0F01E428" wp14:editId="569A7A18">
                <wp:extent cx="180000" cy="180000"/>
                <wp:effectExtent l="0" t="0" r="0" b="0"/>
                <wp:docPr id="1693295838" name="Grafik 1693295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Grafik 49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dxa"/>
          <w:vAlign w:val="center"/>
        </w:tcPr>
        <w:p w:rsidRPr="00456AB1" w:rsidR="00456AB1" w:rsidP="00456AB1" w:rsidRDefault="00456AB1" w14:paraId="55283D43" w14:textId="77777777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www.promat.de</w:t>
          </w:r>
        </w:p>
      </w:tc>
    </w:tr>
  </w:tbl>
  <w:p w:rsidRPr="00D84356" w:rsidR="00296905" w:rsidRDefault="00296905" w14:paraId="7038E8B6" w14:textId="77777777">
    <w:pPr>
      <w:pStyle w:val="Fuzeile"/>
      <w:rPr>
        <w:rFonts w:asciiTheme="majorHAnsi" w:hAnsiTheme="majorHAnsi" w:cstheme="majorHAnsi"/>
        <w:sz w:val="13"/>
        <w:szCs w:val="13"/>
      </w:rPr>
    </w:pPr>
  </w:p>
  <w:p w:rsidRPr="007D7B74" w:rsidR="00C41874" w:rsidP="00581D33" w:rsidRDefault="00C41874" w14:paraId="5244894C" w14:textId="77777777">
    <w:pPr>
      <w:pStyle w:val="Fuzeile"/>
      <w:tabs>
        <w:tab w:val="left" w:pos="1418"/>
        <w:tab w:val="left" w:pos="2835"/>
        <w:tab w:val="left" w:pos="4253"/>
        <w:tab w:val="left" w:pos="5670"/>
      </w:tabs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7C12" w:rsidP="007D7B74" w:rsidRDefault="00B97C12" w14:paraId="0EC23515" w14:textId="77777777">
      <w:r>
        <w:separator/>
      </w:r>
    </w:p>
  </w:footnote>
  <w:footnote w:type="continuationSeparator" w:id="0">
    <w:p w:rsidR="00B97C12" w:rsidP="007D7B74" w:rsidRDefault="00B97C12" w14:paraId="4CDECC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41874" w:rsidR="007D7B74" w:rsidP="00C41874" w:rsidRDefault="00221A35" w14:paraId="3E3F8E72" w14:textId="7562A5DF">
    <w:pPr>
      <w:tabs>
        <w:tab w:val="left" w:pos="0"/>
        <w:tab w:val="left" w:pos="1701"/>
        <w:tab w:val="left" w:pos="2410"/>
        <w:tab w:val="left" w:pos="2835"/>
        <w:tab w:val="left" w:pos="3828"/>
        <w:tab w:val="left" w:pos="4253"/>
        <w:tab w:val="left" w:pos="5812"/>
      </w:tabs>
      <w:ind w:left="1701" w:hanging="1701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51159E" wp14:editId="220B9510">
              <wp:simplePos x="0" y="0"/>
              <wp:positionH relativeFrom="column">
                <wp:posOffset>4321134</wp:posOffset>
              </wp:positionH>
              <wp:positionV relativeFrom="paragraph">
                <wp:posOffset>-332004</wp:posOffset>
              </wp:positionV>
              <wp:extent cx="1539793" cy="614517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793" cy="6145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1A35" w:rsidP="00221A35" w:rsidRDefault="00221A35" w14:paraId="7F4AC0F5" w14:textId="77777777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B36F7" wp14:editId="372FC8BB">
                                <wp:extent cx="1091378" cy="495668"/>
                                <wp:effectExtent l="0" t="0" r="1270" b="0"/>
                                <wp:docPr id="767217280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7217280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2675" cy="5007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BEF6DF6">
            <v:shapetype id="_x0000_t202" coordsize="21600,21600" o:spt="202" path="m,l,21600r21600,l21600,xe" w14:anchorId="4951159E">
              <v:stroke joinstyle="miter"/>
              <v:path gradientshapeok="t" o:connecttype="rect"/>
            </v:shapetype>
            <v:shape id="Textfeld 6" style="position:absolute;left:0;text-align:left;margin-left:340.25pt;margin-top:-26.15pt;width:121.25pt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">
              <v:textbox>
                <w:txbxContent>
                  <w:p w:rsidR="00221A35" w:rsidP="00221A35" w:rsidRDefault="00221A35" w14:paraId="0A37501D" w14:textId="77777777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3EEA79" wp14:editId="372FC8BB">
                          <wp:extent cx="1091378" cy="495668"/>
                          <wp:effectExtent l="0" t="0" r="1270" b="0"/>
                          <wp:docPr id="26334648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7217280" name="Picture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2675" cy="5007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B13D8">
      <w:rPr>
        <w:rFonts w:ascii="Arial" w:hAnsi="Arial" w:cs="Arial"/>
        <w:b/>
        <w:bCs/>
        <w:noProof/>
        <w:sz w:val="28"/>
        <w:szCs w:val="28"/>
      </w:rPr>
      <w:t xml:space="preserve">Promat Konstruktion </w:t>
    </w:r>
    <w:r w:rsidRPr="00E4143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34C0E" wp14:editId="6899ADCB">
              <wp:simplePos x="0" y="0"/>
              <wp:positionH relativeFrom="column">
                <wp:posOffset>9525</wp:posOffset>
              </wp:positionH>
              <wp:positionV relativeFrom="paragraph">
                <wp:posOffset>282769</wp:posOffset>
              </wp:positionV>
              <wp:extent cx="5760720" cy="0"/>
              <wp:effectExtent l="0" t="0" r="5080" b="127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5B51E0B1">
            <v:line id="Gerade Verbindung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75pt,22.25pt" to="454.35pt,22.25pt" w14:anchorId="7B024A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">
              <v:stroke joinstyle="miter"/>
            </v:line>
          </w:pict>
        </mc:Fallback>
      </mc:AlternateContent>
    </w:r>
    <w:r w:rsidR="00445209">
      <w:rPr>
        <w:rFonts w:ascii="Arial" w:hAnsi="Arial" w:cs="Arial"/>
        <w:b/>
        <w:bCs/>
        <w:noProof/>
        <w:sz w:val="28"/>
        <w:szCs w:val="28"/>
      </w:rPr>
      <w:t>460</w:t>
    </w:r>
    <w:r w:rsidR="009229C5">
      <w:rPr>
        <w:rFonts w:ascii="Arial" w:hAnsi="Arial" w:cs="Arial"/>
        <w:b/>
        <w:bCs/>
        <w:noProof/>
        <w:sz w:val="28"/>
        <w:szCs w:val="28"/>
      </w:rPr>
      <w:t>-</w:t>
    </w:r>
    <w:r w:rsidR="00445209">
      <w:rPr>
        <w:rFonts w:ascii="Arial" w:hAnsi="Arial" w:cs="Arial"/>
        <w:b/>
        <w:bCs/>
        <w:noProof/>
        <w:sz w:val="28"/>
        <w:szCs w:val="28"/>
      </w:rPr>
      <w:t>2</w:t>
    </w:r>
    <w:r w:rsidR="00006FBF">
      <w:rPr>
        <w:rFonts w:ascii="Arial" w:hAnsi="Arial" w:cs="Arial"/>
        <w:b/>
        <w:bCs/>
        <w:noProof/>
        <w:sz w:val="28"/>
        <w:szCs w:val="28"/>
      </w:rPr>
      <w:t>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5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C5"/>
    <w:rsid w:val="000022E5"/>
    <w:rsid w:val="00006FBF"/>
    <w:rsid w:val="00014294"/>
    <w:rsid w:val="0001689D"/>
    <w:rsid w:val="0003124E"/>
    <w:rsid w:val="00042314"/>
    <w:rsid w:val="00055050"/>
    <w:rsid w:val="00071247"/>
    <w:rsid w:val="000C0818"/>
    <w:rsid w:val="000F3C85"/>
    <w:rsid w:val="001242A6"/>
    <w:rsid w:val="0015445A"/>
    <w:rsid w:val="00161B9F"/>
    <w:rsid w:val="001D1B70"/>
    <w:rsid w:val="002061D8"/>
    <w:rsid w:val="00221A35"/>
    <w:rsid w:val="0022693C"/>
    <w:rsid w:val="0028723A"/>
    <w:rsid w:val="00293D95"/>
    <w:rsid w:val="00296905"/>
    <w:rsid w:val="002F3D78"/>
    <w:rsid w:val="00320CEA"/>
    <w:rsid w:val="00347109"/>
    <w:rsid w:val="003521CD"/>
    <w:rsid w:val="00357BB9"/>
    <w:rsid w:val="003828D6"/>
    <w:rsid w:val="003B307B"/>
    <w:rsid w:val="003D010A"/>
    <w:rsid w:val="0044264D"/>
    <w:rsid w:val="00445209"/>
    <w:rsid w:val="00456AB1"/>
    <w:rsid w:val="004575F3"/>
    <w:rsid w:val="004778ED"/>
    <w:rsid w:val="004A5E6C"/>
    <w:rsid w:val="005454B3"/>
    <w:rsid w:val="0056179D"/>
    <w:rsid w:val="0056659A"/>
    <w:rsid w:val="00581D33"/>
    <w:rsid w:val="005A44C3"/>
    <w:rsid w:val="005A647B"/>
    <w:rsid w:val="005A7607"/>
    <w:rsid w:val="005B1EB9"/>
    <w:rsid w:val="005C1856"/>
    <w:rsid w:val="005D2ED3"/>
    <w:rsid w:val="00603C4D"/>
    <w:rsid w:val="006217B6"/>
    <w:rsid w:val="006268D7"/>
    <w:rsid w:val="006D2FAA"/>
    <w:rsid w:val="006E3B2E"/>
    <w:rsid w:val="00711A19"/>
    <w:rsid w:val="00743394"/>
    <w:rsid w:val="007704B7"/>
    <w:rsid w:val="00794BE0"/>
    <w:rsid w:val="007C2A50"/>
    <w:rsid w:val="007D7B74"/>
    <w:rsid w:val="00816330"/>
    <w:rsid w:val="00861CA2"/>
    <w:rsid w:val="008635AD"/>
    <w:rsid w:val="00864D9F"/>
    <w:rsid w:val="009229C5"/>
    <w:rsid w:val="0094469E"/>
    <w:rsid w:val="0098576C"/>
    <w:rsid w:val="00A33502"/>
    <w:rsid w:val="00A338F5"/>
    <w:rsid w:val="00A35764"/>
    <w:rsid w:val="00A4570E"/>
    <w:rsid w:val="00A777B3"/>
    <w:rsid w:val="00A86BF0"/>
    <w:rsid w:val="00AA5712"/>
    <w:rsid w:val="00AB13D8"/>
    <w:rsid w:val="00AB14BF"/>
    <w:rsid w:val="00AD7EE3"/>
    <w:rsid w:val="00AE2648"/>
    <w:rsid w:val="00B74F2D"/>
    <w:rsid w:val="00B840E1"/>
    <w:rsid w:val="00B97C12"/>
    <w:rsid w:val="00BA2B97"/>
    <w:rsid w:val="00BA7BE8"/>
    <w:rsid w:val="00BD1087"/>
    <w:rsid w:val="00C007B3"/>
    <w:rsid w:val="00C21FFD"/>
    <w:rsid w:val="00C41874"/>
    <w:rsid w:val="00C60574"/>
    <w:rsid w:val="00CA1282"/>
    <w:rsid w:val="00D350A3"/>
    <w:rsid w:val="00D573F9"/>
    <w:rsid w:val="00D661FA"/>
    <w:rsid w:val="00D84356"/>
    <w:rsid w:val="00DB1464"/>
    <w:rsid w:val="00E41437"/>
    <w:rsid w:val="00E47599"/>
    <w:rsid w:val="00EA47D2"/>
    <w:rsid w:val="00F541C3"/>
    <w:rsid w:val="00F874FA"/>
    <w:rsid w:val="00FD5F51"/>
    <w:rsid w:val="0C08951D"/>
    <w:rsid w:val="4B6BD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CE52"/>
  <w15:chartTrackingRefBased/>
  <w15:docId w15:val="{0ADEAC7A-9068-4645-B80B-F16C4308C7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006FB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7B7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styleId="KopfzeileZchn" w:customStyle="1">
    <w:name w:val="Kopfzeile Zchn"/>
    <w:basedOn w:val="Absatz-Standardschriftart"/>
    <w:link w:val="Kopfzeile"/>
    <w:uiPriority w:val="99"/>
    <w:rsid w:val="007D7B74"/>
  </w:style>
  <w:style w:type="paragraph" w:styleId="Fuzeile">
    <w:name w:val="footer"/>
    <w:basedOn w:val="Standard"/>
    <w:link w:val="FuzeileZchn"/>
    <w:uiPriority w:val="99"/>
    <w:unhideWhenUsed/>
    <w:rsid w:val="007D7B7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styleId="FuzeileZchn" w:customStyle="1">
    <w:name w:val="Fußzeile Zchn"/>
    <w:basedOn w:val="Absatz-Standardschriftart"/>
    <w:link w:val="Fuzeile"/>
    <w:uiPriority w:val="99"/>
    <w:rsid w:val="007D7B74"/>
  </w:style>
  <w:style w:type="character" w:styleId="Hyperlink">
    <w:name w:val="Hyperlink"/>
    <w:basedOn w:val="Absatz-Standardschriftart"/>
    <w:uiPriority w:val="99"/>
    <w:unhideWhenUsed/>
    <w:rsid w:val="007D7B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B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647B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table" w:styleId="Tabellenraster">
    <w:name w:val="Table Grid"/>
    <w:basedOn w:val="NormaleTabelle"/>
    <w:uiPriority w:val="39"/>
    <w:rsid w:val="00D843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96905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C007B3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http://www.facebook.com/" TargetMode="External"/><Relationship Id="rId7" Type="http://schemas.openxmlformats.org/officeDocument/2006/relationships/hyperlink" Target="http://www.linkedin.com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bin"/><Relationship Id="rId6" Type="http://schemas.openxmlformats.org/officeDocument/2006/relationships/image" Target="media/image7.png"/><Relationship Id="rId5" Type="http://schemas.openxmlformats.org/officeDocument/2006/relationships/hyperlink" Target="http://www.instagram.com/" TargetMode="External"/><Relationship Id="rId10" Type="http://schemas.openxmlformats.org/officeDocument/2006/relationships/image" Target="media/image9.png"/><Relationship Id="rId4" Type="http://schemas.openxmlformats.org/officeDocument/2006/relationships/image" Target="media/image6.png"/><Relationship Id="rId9" Type="http://schemas.openxmlformats.org/officeDocument/2006/relationships/hyperlink" Target="http://www.youtub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526F13FA0E644BC6C9A0BCDF17874" ma:contentTypeVersion="17" ma:contentTypeDescription="Ein neues Dokument erstellen." ma:contentTypeScope="" ma:versionID="5ed28d5c66dae53c363130da8d50963c">
  <xsd:schema xmlns:xsd="http://www.w3.org/2001/XMLSchema" xmlns:xs="http://www.w3.org/2001/XMLSchema" xmlns:p="http://schemas.microsoft.com/office/2006/metadata/properties" xmlns:ns2="127c9fbf-ad87-4b01-ac3c-55937337a6e6" xmlns:ns3="9d2026b5-3691-4964-a25b-07cd686e56ed" targetNamespace="http://schemas.microsoft.com/office/2006/metadata/properties" ma:root="true" ma:fieldsID="98e9182ecf0e29009b3b4c3cbd27f033" ns2:_="" ns3:_="">
    <xsd:import namespace="127c9fbf-ad87-4b01-ac3c-55937337a6e6"/>
    <xsd:import namespace="9d2026b5-3691-4964-a25b-07cd686e5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9fbf-ad87-4b01-ac3c-55937337a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26b5-3691-4964-a25b-07cd686e56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cff256-705c-4293-b756-12803727dc82}" ma:internalName="TaxCatchAll" ma:showField="CatchAllData" ma:web="9d2026b5-3691-4964-a25b-07cd686e5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c9fbf-ad87-4b01-ac3c-55937337a6e6">
      <Terms xmlns="http://schemas.microsoft.com/office/infopath/2007/PartnerControls"/>
    </lcf76f155ced4ddcb4097134ff3c332f>
    <TaxCatchAll xmlns="9d2026b5-3691-4964-a25b-07cd686e56ed" xsi:nil="true"/>
  </documentManagement>
</p:properties>
</file>

<file path=customXml/itemProps1.xml><?xml version="1.0" encoding="utf-8"?>
<ds:datastoreItem xmlns:ds="http://schemas.openxmlformats.org/officeDocument/2006/customXml" ds:itemID="{465D86BE-B804-4976-97F0-AEECFB728A8C}"/>
</file>

<file path=customXml/itemProps2.xml><?xml version="1.0" encoding="utf-8"?>
<ds:datastoreItem xmlns:ds="http://schemas.openxmlformats.org/officeDocument/2006/customXml" ds:itemID="{A05F979A-26B4-4BF8-921A-E800DA103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70C97-4272-4970-8BCF-F626ECAD61A3}">
  <ds:schemaRefs>
    <ds:schemaRef ds:uri="http://schemas.microsoft.com/office/2006/metadata/properties"/>
    <ds:schemaRef ds:uri="http://schemas.microsoft.com/office/infopath/2007/PartnerControls"/>
    <ds:schemaRef ds:uri="4d4fb426-ce89-453f-ac89-8a01544031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Vorndran</dc:creator>
  <cp:keywords/>
  <dc:description/>
  <cp:lastModifiedBy>Christian Giesen</cp:lastModifiedBy>
  <cp:revision>7</cp:revision>
  <dcterms:created xsi:type="dcterms:W3CDTF">2025-06-04T14:25:00Z</dcterms:created>
  <dcterms:modified xsi:type="dcterms:W3CDTF">2025-07-21T13:17:42Z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0x010100695526F13FA0E644BC6C9A0BCDF17874</vt:lpwstr>
  </property>
  <property fmtid="{D5CDD505-2E9C-101B-9397-08002B2CF9AE}" pid="3" name="MediaServiceImageTags">
    <vt:lpwstr/>
  </property>
</Properties>
</file>